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DB4FF1" w14:textId="77777777" w:rsidR="00716476" w:rsidRDefault="00716476">
      <w:r>
        <w:t>Lecture 9 – Money</w:t>
      </w:r>
    </w:p>
    <w:p w14:paraId="6196D71F" w14:textId="77777777" w:rsidR="00716476" w:rsidRDefault="00716476"/>
    <w:p w14:paraId="72C7B094" w14:textId="77777777" w:rsidR="00716476" w:rsidRDefault="00716476">
      <w:r>
        <w:t xml:space="preserve">Profit and its relationship to business – </w:t>
      </w:r>
    </w:p>
    <w:p w14:paraId="71CE0251" w14:textId="77777777" w:rsidR="00716476" w:rsidRDefault="00716476"/>
    <w:p w14:paraId="073BD4A4" w14:textId="77777777" w:rsidR="00716476" w:rsidRDefault="00716476">
      <w:r>
        <w:t xml:space="preserve">Product safety – how valuable is a person’s life. What is the relationship between people and animals? Why are some lives more important than others? </w:t>
      </w:r>
    </w:p>
    <w:p w14:paraId="1D594AC2" w14:textId="77777777" w:rsidR="00716476" w:rsidRDefault="00716476"/>
    <w:p w14:paraId="0595AA47" w14:textId="77777777" w:rsidR="00716476" w:rsidRDefault="00716476">
      <w:r>
        <w:t xml:space="preserve">You cannot put a dollar value on a human life. However, this happens all the time. </w:t>
      </w:r>
    </w:p>
    <w:p w14:paraId="59B2294D" w14:textId="77777777" w:rsidR="00716476" w:rsidRDefault="00716476"/>
    <w:p w14:paraId="22E76211" w14:textId="77777777" w:rsidR="00716476" w:rsidRDefault="00716476">
      <w:r>
        <w:t xml:space="preserve">Life is sacred – if this is true, business is hard to do. Businesses need to do a cost benefit analysis. Example there is a product that is not 100 percent safe, but you still need to release it to get a profit knowing that people might get hurt. Or some people’s rights may be sacrificed. </w:t>
      </w:r>
    </w:p>
    <w:p w14:paraId="21A9D9A7" w14:textId="77777777" w:rsidR="00716476" w:rsidRDefault="00716476"/>
    <w:p w14:paraId="0C0FAD58" w14:textId="77777777" w:rsidR="00716476" w:rsidRDefault="00716476">
      <w:r>
        <w:t>When do we say that human lives can be sacrificed? There are though experiments that question this.</w:t>
      </w:r>
    </w:p>
    <w:p w14:paraId="5079BBFF" w14:textId="77777777" w:rsidR="00716476" w:rsidRDefault="00716476"/>
    <w:p w14:paraId="692DF3DC" w14:textId="77777777" w:rsidR="00716476" w:rsidRDefault="00716476">
      <w:r>
        <w:t xml:space="preserve">Trolley Car Ethics – you see a trolley going down the rails, and then you see 4 people on the rails. There is a split in the road to either kill the 4 people or the 1 person on the other fork. What do you do? Kill 1 person or kill 4?  </w:t>
      </w:r>
    </w:p>
    <w:p w14:paraId="22F1310A" w14:textId="77777777" w:rsidR="00716476" w:rsidRDefault="00716476"/>
    <w:p w14:paraId="19F3189D" w14:textId="77777777" w:rsidR="00716476" w:rsidRDefault="00716476">
      <w:r>
        <w:t xml:space="preserve">There is an idea that naturally we care about things that are closer to us than things that are farther from us – is it possible to live a life where you equally care about everyone? There is a point where you say that these people are just numbers. </w:t>
      </w:r>
      <w:proofErr w:type="gramStart"/>
      <w:r>
        <w:t>People</w:t>
      </w:r>
      <w:proofErr w:type="gramEnd"/>
      <w:r>
        <w:t xml:space="preserve"> who live somewhere far off, become irrelevant to you. How do we see ourselves? More than a number – if you were priceless, you would not be able to leave the </w:t>
      </w:r>
      <w:proofErr w:type="gramStart"/>
      <w:r>
        <w:t>house</w:t>
      </w:r>
      <w:proofErr w:type="gramEnd"/>
      <w:r>
        <w:t xml:space="preserve">. There are risks involved by going outside and living life. It is hard to say my life is worth a certain amount. </w:t>
      </w:r>
    </w:p>
    <w:p w14:paraId="1E03F98E" w14:textId="77777777" w:rsidR="00716476" w:rsidRDefault="00716476"/>
    <w:p w14:paraId="1989911C" w14:textId="77777777" w:rsidR="00716476" w:rsidRDefault="00716476">
      <w:r>
        <w:t>What is wrong with businesses looking at people a</w:t>
      </w:r>
      <w:r w:rsidR="00C845C5">
        <w:t>nd saying they are just numbers?</w:t>
      </w:r>
    </w:p>
    <w:p w14:paraId="4D908E73" w14:textId="77777777" w:rsidR="00C845C5" w:rsidRDefault="00C845C5"/>
    <w:p w14:paraId="3DB5C338" w14:textId="77777777" w:rsidR="00C845C5" w:rsidRDefault="00C845C5">
      <w:r>
        <w:t>Business began when people realized that trading skills and products from those skills increases the overall quality of life (Theoretical origin of business)</w:t>
      </w:r>
    </w:p>
    <w:p w14:paraId="010F1556" w14:textId="77777777" w:rsidR="00C845C5" w:rsidRDefault="00C845C5"/>
    <w:p w14:paraId="3AB23D7D" w14:textId="0376CA7C" w:rsidR="00C845C5" w:rsidRDefault="00B14275">
      <w:r>
        <w:t xml:space="preserve">Is quality of life really the same thing as standard of living? </w:t>
      </w:r>
    </w:p>
    <w:p w14:paraId="15233A0D" w14:textId="77777777" w:rsidR="00B14275" w:rsidRDefault="00B14275"/>
    <w:p w14:paraId="7F42AEA4" w14:textId="4D43F457" w:rsidR="00B14275" w:rsidRDefault="00B14275">
      <w:r>
        <w:t xml:space="preserve">Epicurus – if you want to have a quality life, you need friends, freedom, and money to get by. </w:t>
      </w:r>
      <w:r w:rsidR="003C64FC">
        <w:t>This is the standard of living but it does not mean tha</w:t>
      </w:r>
      <w:r w:rsidR="0091418A">
        <w:t xml:space="preserve">t the most money I have </w:t>
      </w:r>
      <w:r w:rsidR="003C64FC">
        <w:t xml:space="preserve">will increase my quality of life. </w:t>
      </w:r>
      <w:r w:rsidR="002C677A">
        <w:t xml:space="preserve">Just because you have a lot of money, does not mean you will be happy. When you reach a certain standard, this is how high your quality of life would be. </w:t>
      </w:r>
      <w:r w:rsidR="00695852">
        <w:t>A quality of life goes beyond have a large amount of money.</w:t>
      </w:r>
    </w:p>
    <w:p w14:paraId="78074DDF" w14:textId="77777777" w:rsidR="00695852" w:rsidRDefault="00695852"/>
    <w:p w14:paraId="6F57D28A" w14:textId="0218E5A3" w:rsidR="00695852" w:rsidRDefault="00695852">
      <w:r>
        <w:t xml:space="preserve">Oath of Poverty – if business is about increasing the quality of life, then Jacobson argues that it is about creating a system for the distribution of goods. Business exists because that system will distribute goods that everybody wants and this is the </w:t>
      </w:r>
      <w:r>
        <w:lastRenderedPageBreak/>
        <w:t xml:space="preserve">quality of life. This is not the same thing as profit. What is good for society is when they have these kids. </w:t>
      </w:r>
    </w:p>
    <w:p w14:paraId="44726CF7" w14:textId="77777777" w:rsidR="005F6C9E" w:rsidRDefault="005F6C9E"/>
    <w:p w14:paraId="74CB05C9" w14:textId="45BCF7F1" w:rsidR="005F6C9E" w:rsidRDefault="005F6C9E">
      <w:r>
        <w:t xml:space="preserve">Milton Freedman </w:t>
      </w:r>
      <w:r w:rsidR="007C4EC7">
        <w:t>–</w:t>
      </w:r>
      <w:r>
        <w:t xml:space="preserve"> </w:t>
      </w:r>
      <w:r w:rsidR="007C4EC7">
        <w:t xml:space="preserve">Kick government out of business system (he created it). You are not allowed to intervene and just let them be. </w:t>
      </w:r>
      <w:r w:rsidR="00FD1C0D">
        <w:t>We have to live wi</w:t>
      </w:r>
      <w:r w:rsidR="00D75A87">
        <w:t xml:space="preserve">th any mess that businesses make. </w:t>
      </w:r>
    </w:p>
    <w:p w14:paraId="3C8DF28F" w14:textId="77777777" w:rsidR="00D75A87" w:rsidRDefault="00D75A87"/>
    <w:p w14:paraId="70F2B350" w14:textId="3A63E490" w:rsidR="00D75A87" w:rsidRDefault="00D75A87">
      <w:r>
        <w:t xml:space="preserve">Freedman got some of his ideas from Andrew Smith. There is nothing wrong with bringing ethics into business. There are some rules that should be considered – it is about achieving the common good. </w:t>
      </w:r>
    </w:p>
    <w:p w14:paraId="75072531" w14:textId="77777777" w:rsidR="00FE3A94" w:rsidRDefault="00FE3A94"/>
    <w:p w14:paraId="7D80C2F2" w14:textId="68A3860A" w:rsidR="00D75A87" w:rsidRDefault="00FE3A94">
      <w:r>
        <w:t xml:space="preserve">Is the common good the same thing as the profit motive? Is it true that if you let people make as much money as they </w:t>
      </w:r>
      <w:r w:rsidR="00012E14">
        <w:t xml:space="preserve">want, it </w:t>
      </w:r>
      <w:bookmarkStart w:id="0" w:name="_GoBack"/>
      <w:bookmarkEnd w:id="0"/>
      <w:r>
        <w:t xml:space="preserve">will lead to a better society? </w:t>
      </w:r>
      <w:proofErr w:type="gramStart"/>
      <w:r>
        <w:t>The rich get richer</w:t>
      </w:r>
      <w:proofErr w:type="gramEnd"/>
      <w:r>
        <w:t xml:space="preserve">, </w:t>
      </w:r>
      <w:proofErr w:type="gramStart"/>
      <w:r>
        <w:t>the poor get poorer</w:t>
      </w:r>
      <w:proofErr w:type="gramEnd"/>
      <w:r>
        <w:t xml:space="preserve">. There is a gap within the middle class. </w:t>
      </w:r>
    </w:p>
    <w:p w14:paraId="0B758882" w14:textId="77777777" w:rsidR="00FE3A94" w:rsidRDefault="00FE3A94"/>
    <w:p w14:paraId="370289AA" w14:textId="7A6C1759" w:rsidR="00FE3A94" w:rsidRDefault="00FE3A94">
      <w:r>
        <w:t xml:space="preserve">The middle class is becoming poorer out of this system. You can have a high standard of living but this person does not mean that they have a high quality of life. </w:t>
      </w:r>
    </w:p>
    <w:p w14:paraId="1FC8B309" w14:textId="77777777" w:rsidR="00FE3A94" w:rsidRDefault="00FE3A94"/>
    <w:p w14:paraId="718923ED" w14:textId="7787BA3F" w:rsidR="00FE3A94" w:rsidRDefault="00FE3A94">
      <w:r>
        <w:t>The main problem is that business is about making money and not about ethics. Business IS about making money. No money = no business. You can</w:t>
      </w:r>
      <w:r w:rsidR="00DB08D4">
        <w:t>’</w:t>
      </w:r>
      <w:r>
        <w:t xml:space="preserve">t be naïve; the only way to be profitable is to be ethical. </w:t>
      </w:r>
      <w:r w:rsidR="00DB08D4">
        <w:t xml:space="preserve">Many critics of business are pseudo Kantians – they are the ones who talk </w:t>
      </w:r>
      <w:r w:rsidR="004B4BD2">
        <w:t xml:space="preserve">about rights, justice, </w:t>
      </w:r>
      <w:proofErr w:type="spellStart"/>
      <w:r w:rsidR="004B4BD2">
        <w:t>etc</w:t>
      </w:r>
      <w:proofErr w:type="spellEnd"/>
      <w:r w:rsidR="004B4BD2">
        <w:t xml:space="preserve">, without understanding what they are. </w:t>
      </w:r>
    </w:p>
    <w:p w14:paraId="4FC3BB6B" w14:textId="77777777" w:rsidR="00D75A87" w:rsidRDefault="00D75A87"/>
    <w:p w14:paraId="2D00FE98" w14:textId="714CC77A" w:rsidR="004B4BD2" w:rsidRDefault="004B4BD2">
      <w:r>
        <w:t xml:space="preserve">Business is consequentialist; it means that is ethical. There is a moral argument  - why is capitalism better? </w:t>
      </w:r>
      <w:proofErr w:type="gramStart"/>
      <w:r>
        <w:t>Because it increases the standard of living.</w:t>
      </w:r>
      <w:proofErr w:type="gramEnd"/>
      <w:r>
        <w:t xml:space="preserve"> </w:t>
      </w:r>
    </w:p>
    <w:p w14:paraId="5301CEEC" w14:textId="77777777" w:rsidR="008D330E" w:rsidRDefault="008D330E"/>
    <w:p w14:paraId="076C02F0" w14:textId="0A370043" w:rsidR="008D330E" w:rsidRDefault="008D330E">
      <w:r>
        <w:t xml:space="preserve">The world is a business. All this talk about nations and cultures, religion are fantasies. The real thing is about money and businesses. </w:t>
      </w:r>
    </w:p>
    <w:p w14:paraId="7B11B831" w14:textId="77777777" w:rsidR="008D330E" w:rsidRDefault="008D330E"/>
    <w:p w14:paraId="71D4364B" w14:textId="7D65B0D1" w:rsidR="008D330E" w:rsidRDefault="008D330E">
      <w:r>
        <w:t xml:space="preserve">Is money the most important thing? Would you do anything for money? If you say money is the most important, most people would not do anything for m0ney. The only people who do anything for money are drug addicts, sluts, etc. </w:t>
      </w:r>
    </w:p>
    <w:p w14:paraId="413D3C22" w14:textId="77777777" w:rsidR="008D330E" w:rsidRDefault="008D330E"/>
    <w:p w14:paraId="6538C814" w14:textId="5D91F5FD" w:rsidR="008D330E" w:rsidRDefault="008D330E">
      <w:r>
        <w:t xml:space="preserve">If there are things that you want to do for money, there are morals that come into play. </w:t>
      </w:r>
      <w:r w:rsidR="00BB4997">
        <w:t xml:space="preserve">When you talk about the good life, somewhere down in your subconscious, your morals come into play. </w:t>
      </w:r>
    </w:p>
    <w:p w14:paraId="4396CBA5" w14:textId="77777777" w:rsidR="00BB4997" w:rsidRDefault="00BB4997"/>
    <w:p w14:paraId="0B0F3F87" w14:textId="5A7D968F" w:rsidR="00BB4997" w:rsidRDefault="00BB4997">
      <w:r>
        <w:t>Are th</w:t>
      </w:r>
      <w:r w:rsidR="009C05A7">
        <w:t xml:space="preserve">ere rules in business besides making profit?  Why do we have rules like corporate taxes put in place? Those are the people who argue for the market economy. You want to have rules that help business and that increases the quality of life. </w:t>
      </w:r>
    </w:p>
    <w:p w14:paraId="1F05D3CD" w14:textId="77777777" w:rsidR="009C05A7" w:rsidRDefault="009C05A7"/>
    <w:p w14:paraId="3D9B2FDF" w14:textId="77777777" w:rsidR="009C05A7" w:rsidRDefault="009C05A7"/>
    <w:sectPr w:rsidR="009C05A7" w:rsidSect="00E8369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476"/>
    <w:rsid w:val="00012E14"/>
    <w:rsid w:val="002C677A"/>
    <w:rsid w:val="003C64FC"/>
    <w:rsid w:val="004B4BD2"/>
    <w:rsid w:val="005654AF"/>
    <w:rsid w:val="005F6C9E"/>
    <w:rsid w:val="00695852"/>
    <w:rsid w:val="006C6C67"/>
    <w:rsid w:val="00716476"/>
    <w:rsid w:val="007C4EC7"/>
    <w:rsid w:val="008D330E"/>
    <w:rsid w:val="0091418A"/>
    <w:rsid w:val="009C05A7"/>
    <w:rsid w:val="00B14275"/>
    <w:rsid w:val="00BB4997"/>
    <w:rsid w:val="00C845C5"/>
    <w:rsid w:val="00D75A87"/>
    <w:rsid w:val="00DB08D4"/>
    <w:rsid w:val="00E8369B"/>
    <w:rsid w:val="00FD1C0D"/>
    <w:rsid w:val="00FE3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5B096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695</Words>
  <Characters>3962</Characters>
  <Application>Microsoft Macintosh Word</Application>
  <DocSecurity>0</DocSecurity>
  <Lines>33</Lines>
  <Paragraphs>9</Paragraphs>
  <ScaleCrop>false</ScaleCrop>
  <Company>University of Ottawa</Company>
  <LinksUpToDate>false</LinksUpToDate>
  <CharactersWithSpaces>4648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 Popovic</dc:creator>
  <cp:keywords/>
  <dc:description/>
  <cp:lastModifiedBy>greg perteet</cp:lastModifiedBy>
  <cp:revision>14</cp:revision>
  <dcterms:created xsi:type="dcterms:W3CDTF">2013-03-15T19:59:00Z</dcterms:created>
  <dcterms:modified xsi:type="dcterms:W3CDTF">2014-04-15T15:26:00Z</dcterms:modified>
</cp:coreProperties>
</file>